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309DF" w14:textId="77777777" w:rsidR="00575676" w:rsidRPr="00E51D4B" w:rsidRDefault="00575676" w:rsidP="005756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51D4B">
        <w:rPr>
          <w:rFonts w:asciiTheme="minorHAnsi" w:hAnsiTheme="minorHAnsi" w:cstheme="minorHAnsi"/>
          <w:b/>
          <w:bCs/>
          <w:sz w:val="22"/>
          <w:szCs w:val="22"/>
        </w:rPr>
        <w:t>Załącznik nr 1 do Regulaminu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DDE9B4E" w14:textId="77777777" w:rsidR="00575676" w:rsidRPr="00E51D4B" w:rsidRDefault="00575676" w:rsidP="0057567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F903BC" w14:textId="77777777" w:rsidR="00575676" w:rsidRPr="00301AEB" w:rsidRDefault="00575676" w:rsidP="005756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pacing w:val="-4"/>
          <w:sz w:val="22"/>
          <w:szCs w:val="22"/>
        </w:rPr>
        <w:t>K</w:t>
      </w:r>
      <w:r w:rsidRPr="00301AEB">
        <w:rPr>
          <w:rFonts w:asciiTheme="minorHAnsi" w:hAnsiTheme="minorHAnsi" w:cstheme="minorHAnsi"/>
          <w:spacing w:val="-4"/>
          <w:sz w:val="22"/>
          <w:szCs w:val="22"/>
        </w:rPr>
        <w:t>onkursu na udz</w:t>
      </w:r>
      <w:r w:rsidRPr="00301AEB">
        <w:rPr>
          <w:rFonts w:asciiTheme="minorHAnsi" w:hAnsiTheme="minorHAnsi" w:cstheme="minorHAnsi"/>
          <w:sz w:val="22"/>
          <w:szCs w:val="22"/>
        </w:rPr>
        <w:t xml:space="preserve">ielanie zamówienia na udzielanie świadczeń </w:t>
      </w:r>
      <w:r>
        <w:rPr>
          <w:rFonts w:asciiTheme="minorHAnsi" w:hAnsiTheme="minorHAnsi" w:cstheme="minorHAnsi"/>
          <w:sz w:val="22"/>
          <w:szCs w:val="22"/>
        </w:rPr>
        <w:t xml:space="preserve">opieki </w:t>
      </w:r>
      <w:r w:rsidRPr="00301AEB">
        <w:rPr>
          <w:rFonts w:asciiTheme="minorHAnsi" w:hAnsiTheme="minorHAnsi" w:cstheme="minorHAnsi"/>
          <w:sz w:val="22"/>
          <w:szCs w:val="22"/>
        </w:rPr>
        <w:t>zdrowotn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01AEB">
        <w:rPr>
          <w:rFonts w:asciiTheme="minorHAnsi" w:hAnsiTheme="minorHAnsi" w:cstheme="minorHAnsi"/>
          <w:sz w:val="22"/>
          <w:szCs w:val="22"/>
        </w:rPr>
        <w:t xml:space="preserve"> w zakresie anestezjologii i intensywnej terapii medycznej Instytutu „Centrum Zdrowia Matki Polki”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F111BA3" w14:textId="77777777" w:rsidR="00575676" w:rsidRDefault="00575676" w:rsidP="00575676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5E1BF8" w14:textId="77777777" w:rsidR="00575676" w:rsidRDefault="00575676" w:rsidP="00575676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63FE8A" w14:textId="77777777" w:rsidR="00575676" w:rsidRPr="00301AEB" w:rsidRDefault="00575676" w:rsidP="00575676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628E14E" w14:textId="77777777" w:rsidR="00575676" w:rsidRDefault="00575676" w:rsidP="005756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55C64">
        <w:rPr>
          <w:rFonts w:asciiTheme="minorHAnsi" w:hAnsiTheme="minorHAnsi" w:cstheme="minorHAnsi"/>
          <w:b/>
          <w:bCs/>
          <w:sz w:val="22"/>
          <w:szCs w:val="22"/>
        </w:rPr>
        <w:t>FORMULARZ OFERTY:</w:t>
      </w:r>
    </w:p>
    <w:p w14:paraId="295839D7" w14:textId="77777777" w:rsidR="00575676" w:rsidRPr="00055C64" w:rsidRDefault="00575676" w:rsidP="0057567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8AFB20A" w14:textId="77777777" w:rsidR="00575676" w:rsidRPr="00301AEB" w:rsidRDefault="00575676" w:rsidP="00575676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301AEB">
        <w:rPr>
          <w:rFonts w:asciiTheme="minorHAnsi" w:hAnsiTheme="minorHAnsi" w:cstheme="minorHAnsi"/>
          <w:sz w:val="22"/>
          <w:szCs w:val="22"/>
        </w:rPr>
        <w:t>ferta zawiera ………….  kolejno ponumerowanych i zapisanych stron.</w:t>
      </w:r>
    </w:p>
    <w:p w14:paraId="474E07AB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7890364" w14:textId="77777777" w:rsidR="00575676" w:rsidRPr="00096D9A" w:rsidRDefault="00575676" w:rsidP="00575676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6D9A">
        <w:rPr>
          <w:rFonts w:asciiTheme="minorHAnsi" w:hAnsiTheme="minorHAnsi" w:cstheme="minorHAnsi"/>
          <w:b/>
          <w:bCs/>
          <w:sz w:val="22"/>
          <w:szCs w:val="22"/>
        </w:rPr>
        <w:t>Dane o oferencie:</w:t>
      </w:r>
    </w:p>
    <w:p w14:paraId="7E53C5C0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Nazwa i siedziba podmiotu leczniczego lub osoby legitymującej się wymagany</w:t>
      </w:r>
      <w:r>
        <w:rPr>
          <w:rFonts w:asciiTheme="minorHAnsi" w:hAnsiTheme="minorHAnsi" w:cstheme="minorHAnsi"/>
          <w:sz w:val="22"/>
          <w:szCs w:val="22"/>
        </w:rPr>
        <w:t>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kwalifikacj</w:t>
      </w:r>
      <w:r>
        <w:rPr>
          <w:rFonts w:asciiTheme="minorHAnsi" w:hAnsiTheme="minorHAnsi" w:cstheme="minorHAnsi"/>
          <w:sz w:val="22"/>
          <w:szCs w:val="22"/>
        </w:rPr>
        <w:t>ami</w:t>
      </w:r>
      <w:r w:rsidRPr="00301AEB">
        <w:rPr>
          <w:rFonts w:asciiTheme="minorHAnsi" w:hAnsiTheme="minorHAnsi" w:cstheme="minorHAnsi"/>
          <w:sz w:val="22"/>
          <w:szCs w:val="22"/>
        </w:rPr>
        <w:t xml:space="preserve"> do udzielania świadczeń zdrowotnych w określonym zakresie lub określonej dziedzinie medycyny objętych prowadzonym postępowaniem</w:t>
      </w:r>
      <w:r>
        <w:rPr>
          <w:rFonts w:asciiTheme="minorHAnsi" w:hAnsiTheme="minorHAnsi" w:cstheme="minorHAnsi"/>
          <w:sz w:val="22"/>
          <w:szCs w:val="22"/>
        </w:rPr>
        <w:t xml:space="preserve"> (praktyki zawodowe)</w:t>
      </w:r>
    </w:p>
    <w:p w14:paraId="6ED66051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139F026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14:paraId="16BEAADD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BAD9795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……………………………………………………………………………………………….</w:t>
      </w:r>
    </w:p>
    <w:p w14:paraId="3D9D0AEB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B8A067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……………………….………………………………………………………………………</w:t>
      </w:r>
    </w:p>
    <w:p w14:paraId="61EE70C0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3684DB8" w14:textId="77777777" w:rsidR="00575676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oraz numer księgi rejestrowej w rejestrze podmiotów wykonujących działalność leczniczą ………………………………...</w:t>
      </w:r>
      <w:r>
        <w:rPr>
          <w:rFonts w:asciiTheme="minorHAnsi" w:hAnsiTheme="minorHAnsi" w:cstheme="minorHAnsi"/>
          <w:sz w:val="22"/>
          <w:szCs w:val="22"/>
        </w:rPr>
        <w:t>..............................</w:t>
      </w:r>
    </w:p>
    <w:p w14:paraId="237A48C3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5462E2B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301AEB">
        <w:rPr>
          <w:rFonts w:asciiTheme="minorHAnsi" w:hAnsiTheme="minorHAnsi" w:cstheme="minorHAnsi"/>
          <w:sz w:val="22"/>
          <w:szCs w:val="22"/>
        </w:rPr>
        <w:t>NIP: …………………………….. Regon: ……………………………</w:t>
      </w:r>
    </w:p>
    <w:p w14:paraId="1065EC7C" w14:textId="77777777" w:rsidR="00575676" w:rsidRPr="00301AEB" w:rsidRDefault="00575676" w:rsidP="00575676">
      <w:pPr>
        <w:tabs>
          <w:tab w:val="right" w:pos="284"/>
          <w:tab w:val="left" w:pos="408"/>
        </w:tabs>
        <w:autoSpaceDE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16" w:type="dxa"/>
        <w:tblInd w:w="7" w:type="dxa"/>
        <w:tblLayout w:type="fixed"/>
        <w:tblLook w:val="0000" w:firstRow="0" w:lastRow="0" w:firstColumn="0" w:lastColumn="0" w:noHBand="0" w:noVBand="0"/>
      </w:tblPr>
      <w:tblGrid>
        <w:gridCol w:w="9316"/>
      </w:tblGrid>
      <w:tr w:rsidR="00575676" w:rsidRPr="00301AEB" w14:paraId="1E7128F8" w14:textId="77777777" w:rsidTr="00677AC4">
        <w:trPr>
          <w:trHeight w:val="354"/>
        </w:trPr>
        <w:tc>
          <w:tcPr>
            <w:tcW w:w="9316" w:type="dxa"/>
            <w:shd w:val="clear" w:color="auto" w:fill="auto"/>
          </w:tcPr>
          <w:p w14:paraId="312E01C0" w14:textId="77777777" w:rsidR="00575676" w:rsidRPr="00096D9A" w:rsidRDefault="00575676" w:rsidP="00677AC4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96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Doświadczenie Oferenta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 w zakresie świadczenia usług medycznych w zakresie anestezjologii i intensywnej terapii medycznej </w:t>
            </w:r>
            <w:r w:rsidRPr="00096D9A">
              <w:rPr>
                <w:rFonts w:asciiTheme="minorHAnsi" w:hAnsiTheme="minorHAnsi" w:cstheme="minorHAnsi"/>
                <w:i/>
                <w:spacing w:val="-2"/>
                <w:sz w:val="22"/>
                <w:szCs w:val="22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4D05FF23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A19BA21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48066AB7" w14:textId="77777777" w:rsidR="00575676" w:rsidRPr="00301AEB" w:rsidRDefault="00575676" w:rsidP="00677AC4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14:paraId="3938C985" w14:textId="77777777" w:rsidR="00575676" w:rsidRPr="00096D9A" w:rsidRDefault="00575676" w:rsidP="00677AC4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</w:pPr>
            <w:r w:rsidRPr="00096D9A"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>Proponowana stawka: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pl-PL"/>
              </w:rPr>
              <w:t xml:space="preserve"> </w:t>
            </w:r>
            <w:r w:rsidRPr="00242CCF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pl-PL"/>
              </w:rPr>
              <w:t>(wybrać odpowiednie Pakiety lub Pakiet)</w:t>
            </w:r>
          </w:p>
          <w:p w14:paraId="5297C164" w14:textId="77777777" w:rsidR="00575676" w:rsidRDefault="00575676" w:rsidP="00677AC4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pl-PL"/>
              </w:rPr>
            </w:pPr>
          </w:p>
          <w:p w14:paraId="22E2FD82" w14:textId="77777777" w:rsidR="00575676" w:rsidRPr="001B3594" w:rsidRDefault="00575676" w:rsidP="00677AC4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</w:pPr>
            <w:r w:rsidRPr="001B3594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  <w:t>Pakiet 1</w:t>
            </w:r>
          </w:p>
          <w:p w14:paraId="79243871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D964D8B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29CF80" w14:textId="77777777" w:rsidR="00575676" w:rsidRPr="001B3594" w:rsidRDefault="00575676" w:rsidP="00677AC4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</w:pPr>
            <w:r w:rsidRPr="001B3594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  <w:t xml:space="preserve">Pakiet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  <w:t>2</w:t>
            </w:r>
          </w:p>
          <w:p w14:paraId="010A1AAD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BAE02A9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A906DA" w14:textId="77777777" w:rsidR="00575676" w:rsidRPr="001B3594" w:rsidRDefault="00575676" w:rsidP="00677AC4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</w:pPr>
            <w:r w:rsidRPr="001B3594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  <w:t xml:space="preserve">Pakiet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  <w:t>3</w:t>
            </w:r>
          </w:p>
          <w:p w14:paraId="3878CF5C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DB7C10F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761E9C" w14:textId="77777777" w:rsidR="00575676" w:rsidRPr="001B3594" w:rsidRDefault="00575676" w:rsidP="00677AC4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</w:pPr>
            <w:r w:rsidRPr="001B3594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  <w:t xml:space="preserve">Pakiet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  <w:t>4</w:t>
            </w:r>
          </w:p>
          <w:p w14:paraId="17812F6D" w14:textId="6448E0E8" w:rsidR="00575676" w:rsidRDefault="00575676" w:rsidP="00677AC4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BD36A1C" w14:textId="77777777" w:rsidR="00D23B01" w:rsidRDefault="00D23B01" w:rsidP="00575676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</w:pPr>
          </w:p>
          <w:p w14:paraId="01E95A3F" w14:textId="5AE91B91" w:rsidR="00575676" w:rsidRPr="001B3594" w:rsidRDefault="00575676" w:rsidP="00575676">
            <w:pPr>
              <w:pStyle w:val="Tekstpodstawowywcity"/>
              <w:tabs>
                <w:tab w:val="left" w:pos="0"/>
                <w:tab w:val="left" w:pos="426"/>
              </w:tabs>
              <w:ind w:left="720" w:firstLine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</w:pPr>
            <w:r w:rsidRPr="001B3594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  <w:lastRenderedPageBreak/>
              <w:t xml:space="preserve">Pakiet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  <w:lang w:val="pl-PL"/>
              </w:rPr>
              <w:t>5</w:t>
            </w:r>
          </w:p>
          <w:p w14:paraId="33FCBCF2" w14:textId="1ACF8B0D" w:rsidR="00575676" w:rsidRPr="00D036BF" w:rsidRDefault="00575676" w:rsidP="00575676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……………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zł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(brutto)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stawka za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pierwszą pełną 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>godz. udzielania świadczeń medycznych w miejscu udzielania świadczeń objętych postępowaniem</w:t>
            </w:r>
            <w:r w:rsidR="00DA47CF">
              <w:rPr>
                <w:rFonts w:asciiTheme="minorHAnsi" w:hAnsiTheme="minorHAnsi" w:cstheme="minorHAnsi"/>
                <w:sz w:val="22"/>
                <w:szCs w:val="22"/>
              </w:rPr>
              <w:t xml:space="preserve"> (zabiegu).</w:t>
            </w:r>
          </w:p>
          <w:p w14:paraId="52051986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B11AF9" w14:textId="2EC93269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(w przypadku oferty składanej przez </w:t>
            </w:r>
            <w:r w:rsidRPr="00C84A7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lekarza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z </w:t>
            </w:r>
            <w:r w:rsidRPr="00C84A7B">
              <w:rPr>
                <w:rFonts w:asciiTheme="minorHAnsi" w:hAnsiTheme="minorHAnsi"/>
                <w:color w:val="FF0000"/>
                <w:sz w:val="22"/>
                <w:szCs w:val="22"/>
              </w:rPr>
              <w:t>co najmniej 2 letni</w:t>
            </w:r>
            <w:r w:rsidR="00D23B01">
              <w:rPr>
                <w:rFonts w:asciiTheme="minorHAnsi" w:hAnsiTheme="minorHAnsi"/>
                <w:color w:val="FF0000"/>
                <w:sz w:val="22"/>
                <w:szCs w:val="22"/>
              </w:rPr>
              <w:t>m</w:t>
            </w:r>
            <w:bookmarkStart w:id="0" w:name="_GoBack"/>
            <w:bookmarkEnd w:id="0"/>
            <w:r w:rsidRPr="00C84A7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szkoleni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em</w:t>
            </w:r>
            <w:r w:rsidRPr="00C84A7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 ramach specjalizacji w dziedzinie anestezjologii i intensywnej terapii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, posiadającym</w:t>
            </w:r>
            <w:r w:rsidRPr="00C84A7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pisemn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ą</w:t>
            </w:r>
            <w:r w:rsidRPr="00C84A7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zgod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ę</w:t>
            </w:r>
            <w:r w:rsidRPr="00C84A7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kierownika specjalizacji na pełnienie samodzielnych dyżurów medycznych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– lekarz ten winien wstawić stawkę odpowiednią dla lekarza posiadającego specjalizację, natomiast do chwili doręczenia Udzielającemu zamówienia dokumentu potwierdzającego nabycie uprawnień specjalizacyjnych wynagrodzenie będzie wynosił </w:t>
            </w:r>
            <w:r w:rsidR="00D23B01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            75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% stawki ofertowej).</w:t>
            </w:r>
          </w:p>
          <w:p w14:paraId="2D648E83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BBF915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4F44AB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0A03C6" w14:textId="77777777" w:rsidR="00575676" w:rsidRPr="009B679F" w:rsidRDefault="00575676" w:rsidP="00677AC4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Deklaruję średnio co miesiąc możliwość realizacji przedmiotu zamówienia w wysokości ………........... liczby godzin. 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</w:t>
            </w: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9B679F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) </w:t>
            </w:r>
          </w:p>
          <w:p w14:paraId="363FB0DA" w14:textId="77777777" w:rsidR="00575676" w:rsidRPr="009B679F" w:rsidRDefault="00575676" w:rsidP="00677AC4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44706094" w14:textId="77777777" w:rsidR="00575676" w:rsidRDefault="00575676" w:rsidP="00677AC4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9B679F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2635EF40" w14:textId="77777777" w:rsidR="00575676" w:rsidRPr="00330AFC" w:rsidRDefault="00575676" w:rsidP="00677AC4">
            <w:pPr>
              <w:jc w:val="both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330A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7E2829C9" w14:textId="77777777" w:rsidR="00575676" w:rsidRDefault="00575676" w:rsidP="00677AC4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D8056B" w14:textId="77777777" w:rsidR="00575676" w:rsidRDefault="00575676" w:rsidP="00677AC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B54CE63" w14:textId="77777777" w:rsidR="00575676" w:rsidRPr="00096D9A" w:rsidRDefault="00575676" w:rsidP="00677AC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6D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Oświadczenia oferenta:</w:t>
            </w:r>
          </w:p>
          <w:p w14:paraId="6F7E70BF" w14:textId="77777777" w:rsidR="00575676" w:rsidRDefault="00575676" w:rsidP="00677AC4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B845D9" w14:textId="5BCA9919" w:rsidR="00575676" w:rsidRPr="00096D9A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zapoznałem się z treścią Ogłoszenia o konkursie na udzielenie zamówienia na udzielanie świadczeń opieki zdrowotnej w Instytucie „Centrum Zdrowia Matki Polki” oraz z Zarządzeniem Nr </w:t>
            </w:r>
            <w:r w:rsidR="0089110A">
              <w:rPr>
                <w:rFonts w:asciiTheme="minorHAnsi" w:hAnsiTheme="minorHAnsi" w:cstheme="minorHAnsi"/>
                <w:sz w:val="22"/>
                <w:szCs w:val="22"/>
              </w:rPr>
              <w:t>17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96D9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/20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</w:t>
            </w:r>
            <w:r w:rsidR="0089110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4</w:t>
            </w:r>
            <w:r w:rsidRPr="00096D9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Dyrektora Instytutu „Centrum Zdrowia Matki Polki” z dnia 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20.0</w:t>
            </w:r>
            <w:r w:rsidR="0089110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.202</w:t>
            </w:r>
            <w:r w:rsidR="0089110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4</w:t>
            </w:r>
            <w:r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r.</w:t>
            </w:r>
          </w:p>
          <w:p w14:paraId="185C766B" w14:textId="77777777" w:rsidR="00575676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>zapoznałem/</w:t>
            </w:r>
            <w:proofErr w:type="spellStart"/>
            <w:r w:rsidRPr="00096D9A">
              <w:rPr>
                <w:rFonts w:asciiTheme="minorHAnsi" w:hAnsiTheme="minorHAnsi" w:cstheme="minorHAnsi"/>
                <w:sz w:val="22"/>
                <w:szCs w:val="22"/>
              </w:rPr>
              <w:t>am</w:t>
            </w:r>
            <w:proofErr w:type="spellEnd"/>
            <w:r w:rsidRPr="00096D9A">
              <w:rPr>
                <w:rFonts w:asciiTheme="minorHAnsi" w:hAnsiTheme="minorHAnsi" w:cstheme="minorHAnsi"/>
                <w:sz w:val="22"/>
                <w:szCs w:val="22"/>
              </w:rPr>
              <w:t xml:space="preserve"> się z projektem umowy przygotowanym przez Udzielającego zamówienie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 go akceptuję,</w:t>
            </w:r>
          </w:p>
          <w:p w14:paraId="2E379F85" w14:textId="77777777" w:rsidR="00575676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>stan prawny określony w dokumentach nie uległ zmianie na dzień złożenia oferty,</w:t>
            </w:r>
          </w:p>
          <w:p w14:paraId="26EF7115" w14:textId="77777777" w:rsidR="00575676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sz w:val="22"/>
                <w:szCs w:val="22"/>
              </w:rPr>
              <w:t>posiadam aktualne ubezpieczenie od odpowiedzialności cywilnej (OC) na minimalną kwotę gwarantowaną,</w:t>
            </w:r>
          </w:p>
          <w:p w14:paraId="4AD1FC35" w14:textId="77777777" w:rsidR="00575676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Oświadczam, że </w:t>
            </w:r>
            <w:r w:rsidRPr="00096D9A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zapoznałem się z klauzulą informacyjną dotyczącą przetwarzania danych osobowych osób zawierających umowy o świadczenia zdrowotne znajdującą się na stronie ICZMP i nie zgłaszam do nich uwag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.</w:t>
            </w:r>
          </w:p>
          <w:p w14:paraId="74C56554" w14:textId="77777777" w:rsidR="00575676" w:rsidRPr="00A454B9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>Oświadczam, że podczas obowiązywania umowy nie będę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>pozostawać w stosunku pracy z Udzielającym Zamówienia w zakresie pokrywającym się z przedmiotem postępowania.</w:t>
            </w:r>
          </w:p>
          <w:p w14:paraId="53CD2CD1" w14:textId="77777777" w:rsidR="00575676" w:rsidRPr="00A454B9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Oświadczam, że posiadam wykształcenie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 kwalifikacje zgodne z Regulaminem.</w:t>
            </w:r>
          </w:p>
          <w:p w14:paraId="013D3DF3" w14:textId="77777777" w:rsidR="00575676" w:rsidRPr="00A454B9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>Oświadczam, że posiadam aktualne badania lekarskie niezbędne do wykonywania zawodu i udzielania świadczeń zdrowotnych</w:t>
            </w:r>
          </w:p>
          <w:p w14:paraId="257E3599" w14:textId="77777777" w:rsidR="00575676" w:rsidRPr="00A454B9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14:paraId="75DAE966" w14:textId="77777777" w:rsidR="00575676" w:rsidRPr="00A454B9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Zobowiązuję się do zawarcia umowy w ciągu </w:t>
            </w:r>
            <w:r w:rsidRPr="00EB328A">
              <w:rPr>
                <w:rFonts w:asciiTheme="minorHAnsi" w:hAnsiTheme="minorHAnsi" w:cstheme="minorHAnsi"/>
                <w:sz w:val="22"/>
                <w:szCs w:val="22"/>
              </w:rPr>
              <w:t>7 dni</w:t>
            </w: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 od daty ogłoszenia zawiadomienia o zakończeniu konkursu i jego wyniku,</w:t>
            </w:r>
          </w:p>
          <w:p w14:paraId="6A38E9F2" w14:textId="77777777" w:rsidR="00575676" w:rsidRPr="00B9135F" w:rsidRDefault="00575676" w:rsidP="00677AC4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Zobowiązuję się do rozwiązania stosunku pracy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lub innego </w:t>
            </w: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 xml:space="preserve">z Instytutem Centrum Zdrowia Matki Polki w Łodzi, ul. Rzgowska 281/289, 93-338 Łódź, ze skutkiem rozwiązującym na dzień poprzedzający termin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rozpoczęcia udzielania świadczeń </w:t>
            </w:r>
            <w:r w:rsidRPr="00A454B9">
              <w:rPr>
                <w:rFonts w:asciiTheme="minorHAnsi" w:hAnsiTheme="minorHAnsi" w:cstheme="minorHAnsi"/>
                <w:sz w:val="22"/>
                <w:szCs w:val="22"/>
              </w:rPr>
              <w:t>umowy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(jeśli dotyczy).</w:t>
            </w:r>
          </w:p>
          <w:p w14:paraId="2473E320" w14:textId="77777777" w:rsidR="00575676" w:rsidRPr="00330AFC" w:rsidRDefault="00575676" w:rsidP="00677AC4">
            <w:pPr>
              <w:pStyle w:val="Akapitzlist"/>
              <w:ind w:left="3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52A42E" w14:textId="2604C37D" w:rsidR="00575676" w:rsidRPr="004D6EB0" w:rsidRDefault="00575676" w:rsidP="004D6EB0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Łódź; dnia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………………………………..</w:t>
            </w:r>
            <w:r w:rsidRPr="00301AEB">
              <w:rPr>
                <w:rFonts w:asciiTheme="minorHAnsi" w:hAnsiTheme="minorHAnsi" w:cstheme="minorHAnsi"/>
                <w:sz w:val="22"/>
                <w:szCs w:val="22"/>
              </w:rPr>
              <w:t xml:space="preserve">         </w:t>
            </w:r>
            <w:r w:rsidRPr="00301AE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…………………………. (podpis Oferenta)</w:t>
            </w:r>
          </w:p>
        </w:tc>
      </w:tr>
      <w:tr w:rsidR="00575676" w:rsidRPr="00301AEB" w14:paraId="047C8506" w14:textId="77777777" w:rsidTr="00677AC4">
        <w:trPr>
          <w:trHeight w:val="354"/>
        </w:trPr>
        <w:tc>
          <w:tcPr>
            <w:tcW w:w="9316" w:type="dxa"/>
            <w:shd w:val="clear" w:color="auto" w:fill="auto"/>
          </w:tcPr>
          <w:p w14:paraId="76A71FD1" w14:textId="77777777" w:rsidR="00575676" w:rsidRPr="00DF5E8B" w:rsidRDefault="00575676" w:rsidP="00677AC4">
            <w:p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3807E077" w14:textId="77777777" w:rsidR="00575676" w:rsidRDefault="00575676" w:rsidP="00575676"/>
    <w:p w14:paraId="79C969BF" w14:textId="77777777" w:rsidR="0068756D" w:rsidRDefault="0068756D"/>
    <w:sectPr w:rsidR="0068756D" w:rsidSect="00E03A9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B2F900" w14:textId="77777777" w:rsidR="00FD66BF" w:rsidRDefault="00FD66BF">
      <w:r>
        <w:separator/>
      </w:r>
    </w:p>
  </w:endnote>
  <w:endnote w:type="continuationSeparator" w:id="0">
    <w:p w14:paraId="1CA71A68" w14:textId="77777777" w:rsidR="00FD66BF" w:rsidRDefault="00FD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FAC67A5" w14:textId="77777777" w:rsidR="0099653D" w:rsidRDefault="00745539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54110393" w14:textId="77777777" w:rsidR="0099653D" w:rsidRDefault="0099653D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418B8E8" w14:textId="77777777" w:rsidR="0099653D" w:rsidRDefault="00745539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37A827B" w14:textId="77777777" w:rsidR="0099653D" w:rsidRDefault="0099653D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807E7" w14:textId="77777777" w:rsidR="00FD66BF" w:rsidRDefault="00FD66BF">
      <w:r>
        <w:separator/>
      </w:r>
    </w:p>
  </w:footnote>
  <w:footnote w:type="continuationSeparator" w:id="0">
    <w:p w14:paraId="33B7F431" w14:textId="77777777" w:rsidR="00FD66BF" w:rsidRDefault="00FD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213B124B" w14:textId="77777777" w:rsidR="0099653D" w:rsidRDefault="00745539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23991A6" w14:textId="77777777" w:rsidR="0099653D" w:rsidRDefault="0099653D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1C20FAB" w14:textId="77777777" w:rsidR="0099653D" w:rsidRDefault="00745539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3CE00743" w14:textId="77777777" w:rsidR="0099653D" w:rsidRDefault="0099653D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D55A22"/>
    <w:multiLevelType w:val="hybridMultilevel"/>
    <w:tmpl w:val="FC1EC0D0"/>
    <w:lvl w:ilvl="0" w:tplc="8E4EB6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76"/>
    <w:rsid w:val="004D6EB0"/>
    <w:rsid w:val="00506FA9"/>
    <w:rsid w:val="00575676"/>
    <w:rsid w:val="0068756D"/>
    <w:rsid w:val="00745539"/>
    <w:rsid w:val="00777146"/>
    <w:rsid w:val="0089110A"/>
    <w:rsid w:val="0099653D"/>
    <w:rsid w:val="00D23B01"/>
    <w:rsid w:val="00DA47CF"/>
    <w:rsid w:val="00E03A91"/>
    <w:rsid w:val="00FD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BE54"/>
  <w15:chartTrackingRefBased/>
  <w15:docId w15:val="{446807C1-8102-664A-BEA7-C7685D87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676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6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6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6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6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6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6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6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5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567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756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56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6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676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575676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5676"/>
    <w:rPr>
      <w:rFonts w:ascii="Times New Roman" w:eastAsia="Times New Roman" w:hAnsi="Times New Roman" w:cs="Times New Roman"/>
      <w:b/>
      <w:kern w:val="0"/>
      <w:sz w:val="28"/>
      <w:szCs w:val="20"/>
      <w:lang w:val="x-none" w:eastAsia="ar-SA"/>
      <w14:ligatures w14:val="none"/>
    </w:rPr>
  </w:style>
  <w:style w:type="paragraph" w:customStyle="1" w:styleId="Tekstpodstawowy21">
    <w:name w:val="Tekst podstawowy 21"/>
    <w:basedOn w:val="Normalny"/>
    <w:rsid w:val="00575676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575676"/>
  </w:style>
  <w:style w:type="paragraph" w:styleId="Nagwek">
    <w:name w:val="header"/>
    <w:basedOn w:val="Normalny"/>
    <w:link w:val="Nagwek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681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dcterms:created xsi:type="dcterms:W3CDTF">2024-02-20T10:45:00Z</dcterms:created>
  <dcterms:modified xsi:type="dcterms:W3CDTF">2024-02-20T12:21:00Z</dcterms:modified>
</cp:coreProperties>
</file>